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A4FA1" w:rsidRDefault="007A4FA1" w:rsidP="007A4FA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A4FA1" w:rsidRPr="00B16FBD" w:rsidRDefault="007A4FA1" w:rsidP="007A4FA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0</w:t>
      </w:r>
      <w:r>
        <w:rPr>
          <w:rFonts w:ascii="Times New Roman" w:hAnsi="Times New Roman"/>
          <w:b/>
          <w:sz w:val="26"/>
          <w:szCs w:val="26"/>
        </w:rPr>
        <w:t>90</w:t>
      </w:r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/1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7A4FA1" w:rsidRDefault="007A4FA1" w:rsidP="007A4FA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7A4FA1">
        <w:rPr>
          <w:rFonts w:ascii="Times New Roman" w:hAnsi="Times New Roman"/>
          <w:b/>
          <w:sz w:val="24"/>
          <w:szCs w:val="24"/>
        </w:rPr>
        <w:t xml:space="preserve"> </w:t>
      </w:r>
      <w:r w:rsidR="0094062C">
        <w:rPr>
          <w:rFonts w:ascii="Times New Roman" w:hAnsi="Times New Roman"/>
          <w:b/>
          <w:sz w:val="24"/>
          <w:szCs w:val="24"/>
          <w:lang w:val="bg-BG"/>
        </w:rPr>
        <w:t>Г</w:t>
      </w:r>
      <w:r w:rsidR="00C75687">
        <w:rPr>
          <w:rFonts w:ascii="Times New Roman" w:hAnsi="Times New Roman"/>
          <w:b/>
          <w:sz w:val="24"/>
          <w:szCs w:val="24"/>
          <w:lang w:val="bg-BG"/>
        </w:rPr>
        <w:t>убеш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13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850"/>
        <w:gridCol w:w="1442"/>
        <w:gridCol w:w="1677"/>
        <w:gridCol w:w="1417"/>
        <w:gridCol w:w="1417"/>
      </w:tblGrid>
      <w:tr w:rsidR="00E24F67" w:rsidRPr="00CF4E3F" w:rsidTr="00C75687">
        <w:trPr>
          <w:gridAfter w:val="1"/>
          <w:wAfter w:w="1417" w:type="dxa"/>
        </w:trPr>
        <w:tc>
          <w:tcPr>
            <w:tcW w:w="567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970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50.474</w:t>
            </w:r>
          </w:p>
        </w:tc>
        <w:tc>
          <w:tcPr>
            <w:tcW w:w="1677" w:type="dxa"/>
          </w:tcPr>
          <w:p w:rsidR="00674CFC" w:rsidRPr="00674CFC" w:rsidRDefault="00674CFC" w:rsidP="00674CFC">
            <w:pPr>
              <w:jc w:val="center"/>
              <w:rPr>
                <w:sz w:val="18"/>
                <w:szCs w:val="18"/>
              </w:rPr>
            </w:pPr>
            <w:r w:rsidRPr="00674CFC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14.01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21.440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30.93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50.471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20.11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67.16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5.387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28.14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5.385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9.73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5.947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9.16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5.386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5.23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5.579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54.17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5.554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35.70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17.07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51.303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12.37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7.42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5.50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5.08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2.93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2.87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1.98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1.82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5.352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20.57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5.50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21.448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9.52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21.449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9.44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21.467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7.03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21.469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6.27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21.466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3.77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35.24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19.62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19.03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18.50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17.22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14.62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10.78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6.87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6.15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C75687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5.76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5.67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5.62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3.99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3.61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3.42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2.98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1.56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10.33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6.92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29.93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5.970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16.78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21.442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14.35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19.07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6.84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4.22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41.77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12.98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41.73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8.23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41.985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11.51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5.140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7.56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59.62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5.870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14.16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5.869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12.15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5.868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6.05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5.249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46.22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5.546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24.78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5.479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24.29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5.867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17.36</w:t>
            </w:r>
          </w:p>
        </w:tc>
      </w:tr>
      <w:tr w:rsidR="00674CFC" w:rsidRPr="0094062C" w:rsidTr="00C75687"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1417" w:type="dxa"/>
          </w:tcPr>
          <w:p w:rsidR="00674CFC" w:rsidRPr="0094062C" w:rsidRDefault="00674CFC" w:rsidP="004A61FB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5.224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10.88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5.866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10.61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5.257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56.33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5.285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27.84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5.850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20.87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5.542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13.67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5.462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3.74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26.09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9.28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7.49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4.96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3.93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1.58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1.44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5.970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89.36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674CFC" w:rsidRDefault="00674CFC" w:rsidP="00BE6B0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41F6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41F6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41F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41F6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41F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b/>
                <w:bCs/>
                <w:sz w:val="18"/>
                <w:szCs w:val="18"/>
              </w:rPr>
              <w:t>1232.36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25.938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46.47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25.183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11.98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25.183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11.36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63.979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10.31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25.980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3.02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5.286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80.14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27.912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34.66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D72380" w:rsidRDefault="00674CFC" w:rsidP="00AD5756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27.911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34.02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5.877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105.14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5.872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28.61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5.871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28.37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5.982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11.11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36.02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26.894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63.17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27.891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32.74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26.897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86.70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5.808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45.32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26.883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18.41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26.887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4.88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26.811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38.22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26.879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16.56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26.880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14.77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27.896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13.62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25.903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69.31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25.935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45.90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25.901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48.03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5.925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38.64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5.928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21.70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5.973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19.06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5.922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15.45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25.88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5.562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18.12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17.93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18.74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5.853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16.17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5.852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15.70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5.867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18.49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5.866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8.84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5.224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7.90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674CFC" w:rsidRDefault="00674CFC" w:rsidP="00BE6B0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41F6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41F6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41F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41F6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41F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b/>
                <w:bCs/>
                <w:sz w:val="18"/>
                <w:szCs w:val="18"/>
              </w:rPr>
              <w:t>1181.47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18.44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11.67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4.59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11.07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10.81</w:t>
            </w:r>
          </w:p>
        </w:tc>
      </w:tr>
      <w:tr w:rsidR="00674CFC" w:rsidRPr="0094062C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94062C" w:rsidRDefault="00674CF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8.89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4.84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37.58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5.55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11.59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10.11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9.57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17.53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16.39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8.21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8.02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6.61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12.36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7.08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7.81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43.588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46.28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41.94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15.61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9.71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8.03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7.47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2.38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43.100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40.21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43.100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22.20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15.96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5.710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16.83</w:t>
            </w:r>
          </w:p>
        </w:tc>
      </w:tr>
      <w:tr w:rsidR="00674CFC" w:rsidRPr="00203FB8" w:rsidTr="00C75687">
        <w:trPr>
          <w:gridAfter w:val="1"/>
          <w:wAfter w:w="1417" w:type="dxa"/>
        </w:trPr>
        <w:tc>
          <w:tcPr>
            <w:tcW w:w="567" w:type="dxa"/>
          </w:tcPr>
          <w:p w:rsidR="00674CFC" w:rsidRPr="00203FB8" w:rsidRDefault="00674CFC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42" w:type="dxa"/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5.709</w:t>
            </w:r>
          </w:p>
        </w:tc>
        <w:tc>
          <w:tcPr>
            <w:tcW w:w="1677" w:type="dxa"/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11.61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46.425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36.41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18.03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15.52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5.363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12.55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5.374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12.07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11.88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5.136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5.68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5.361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3.32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5.135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3.11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2.94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5.364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2.82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5.679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1.98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5.368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1.84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39.58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17.29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39.798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4.74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39.59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4.00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30.39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25.17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6.27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5.45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4.59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4.54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4.36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47.42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11.49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25.23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6.97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4.74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4.52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12.28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8.78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6.05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4.28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24.57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5.429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9.08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5.435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8.75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7.99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5.72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4.86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25.82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24.07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11.31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8.66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8.58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7.70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4.39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5.123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34.14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5.858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22.80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5.857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22.66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5.856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16.53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5.575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15.36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5.574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10.20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5.859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1.21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55.457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94.12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13.07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8.21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6.05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4.14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6.52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5.17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4.75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143.08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5.864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38.39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5.863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38.27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33.46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25.31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5.298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6.92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5.856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2.32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5.575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2.13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5.554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1.86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5.574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1.49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5.555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35.49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5.225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34.26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5.553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32.86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55.479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67.38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55.457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35.17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55.458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15.24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18.45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12.23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37.14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7.54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6.87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4.95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3.26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3.20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14.10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12.37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10.74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4.32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28.05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11.52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3.35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6.30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6.15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4.21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6.20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3.85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2.81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2.00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12.63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11.42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10.21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9.49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9.34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8.73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2.49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2.15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40.768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29.99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40.109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29.56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40.724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14.49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12.53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6.90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13.48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7.08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7.02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5.101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14.37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7.07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5.465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3.07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1.52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5.117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12.88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18.92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7.96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4.63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5.488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14.37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5.183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13.65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5.182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12.77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5.797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8.26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5.184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8.24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5.487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7.18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5.176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2.49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5.519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21.14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12.32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5.521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10.19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5.301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27.98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5.522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12.74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13.17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13.13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11.20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6.60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7.45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7.43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6.20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5.77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4.17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4.16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3.38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8.81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8.63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32.45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11.78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5.575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7.90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5.856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7.64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5.574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6.22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55.28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45.67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55.452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  <w:r w:rsidRPr="00DD63D4">
              <w:rPr>
                <w:sz w:val="18"/>
                <w:szCs w:val="18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sz w:val="18"/>
                <w:szCs w:val="18"/>
              </w:rPr>
              <w:t>27.13</w:t>
            </w:r>
          </w:p>
        </w:tc>
      </w:tr>
      <w:tr w:rsid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674CFC" w:rsidRDefault="00674CFC" w:rsidP="00BE6B0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41F6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41F6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41F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41F6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41F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F41F6D" w:rsidRDefault="00674CFC" w:rsidP="00BE6B0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41F6D">
              <w:rPr>
                <w:rFonts w:cs="Arial"/>
                <w:b/>
                <w:bCs/>
                <w:sz w:val="18"/>
                <w:szCs w:val="18"/>
              </w:rPr>
              <w:t>2553.82</w:t>
            </w:r>
          </w:p>
        </w:tc>
      </w:tr>
      <w:tr w:rsidR="00674CFC" w:rsidRPr="00674CFC" w:rsidTr="00C75687">
        <w:trPr>
          <w:gridAfter w:val="1"/>
          <w:wAfter w:w="141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203FB8" w:rsidRDefault="00674CFC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674CFC" w:rsidRDefault="00674CFC" w:rsidP="00C75687">
            <w:pPr>
              <w:spacing w:line="227" w:lineRule="exact"/>
              <w:rPr>
                <w:rFonts w:cs="Arial"/>
                <w:b/>
                <w:lang w:val="bg-BG"/>
              </w:rPr>
            </w:pPr>
            <w:r w:rsidRPr="00674CFC">
              <w:rPr>
                <w:rFonts w:cs="Arial"/>
                <w:b/>
                <w:lang w:val="bg-BG"/>
              </w:rPr>
              <w:t>ОБЩО ЗА ЗЕМЛИЩЕТО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Default="00674CFC" w:rsidP="00674CF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FC" w:rsidRPr="00674CFC" w:rsidRDefault="00674CFC" w:rsidP="00C75687">
            <w:pPr>
              <w:spacing w:line="227" w:lineRule="exact"/>
              <w:jc w:val="right"/>
              <w:rPr>
                <w:rFonts w:cs="Arial"/>
                <w:b/>
                <w:sz w:val="22"/>
                <w:szCs w:val="22"/>
                <w:lang w:val="bg-BG"/>
              </w:rPr>
            </w:pPr>
            <w:r w:rsidRPr="00674CFC">
              <w:rPr>
                <w:rFonts w:cs="Arial"/>
                <w:b/>
                <w:sz w:val="22"/>
                <w:szCs w:val="22"/>
                <w:lang w:val="bg-BG"/>
              </w:rPr>
              <w:t>4967.65</w:t>
            </w:r>
          </w:p>
        </w:tc>
      </w:tr>
    </w:tbl>
    <w:p w:rsidR="00D72380" w:rsidRDefault="00E26E87" w:rsidP="00D46F78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</w:t>
      </w:r>
    </w:p>
    <w:p w:rsidR="00E26E87" w:rsidRPr="004060F0" w:rsidRDefault="00E26E87" w:rsidP="00B16FBD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4060F0" w:rsidRDefault="00E26E87" w:rsidP="00E26E87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- 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Банка: </w:t>
      </w:r>
      <w:proofErr w:type="spellStart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>УниКредитБулбанк</w:t>
      </w:r>
      <w:proofErr w:type="spellEnd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BIC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UNCRBGSF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IBAN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BG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67 </w:t>
      </w:r>
      <w:r w:rsidR="0008521C" w:rsidRPr="004060F0">
        <w:rPr>
          <w:rFonts w:ascii="Times New Roman" w:hAnsi="Times New Roman"/>
          <w:b/>
          <w:sz w:val="22"/>
          <w:szCs w:val="22"/>
        </w:rPr>
        <w:t>UNCR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C75687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005519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C75687">
        <w:rPr>
          <w:rFonts w:ascii="Times New Roman" w:hAnsi="Times New Roman"/>
          <w:b/>
          <w:sz w:val="24"/>
          <w:szCs w:val="24"/>
          <w:lang w:val="bg-BG"/>
        </w:rPr>
        <w:t>Губеш</w:t>
      </w:r>
      <w:r w:rsidR="00C75687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D46F78" w:rsidRDefault="00D46F78" w:rsidP="00D46F7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46F78" w:rsidRDefault="00D46F78" w:rsidP="00D46F7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46F78" w:rsidRDefault="00D46F78" w:rsidP="00D46F7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E3353" w:rsidRDefault="00AE3353" w:rsidP="00AE3353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E3353" w:rsidRDefault="00AE3353" w:rsidP="00AE3353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E3353" w:rsidRPr="004E4E7C" w:rsidRDefault="00AE3353" w:rsidP="00AE3353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AE3353" w:rsidRPr="004E4E7C" w:rsidRDefault="00AE3353" w:rsidP="00AE3353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AE3353" w:rsidRPr="004E4E7C" w:rsidRDefault="00AE3353" w:rsidP="00AE3353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AE3353" w:rsidRPr="004E4E7C" w:rsidRDefault="00AE3353" w:rsidP="00AE3353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D46F78" w:rsidRDefault="00D46F78" w:rsidP="00D46F7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D46F78" w:rsidSect="00D46F78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26" w:right="1134" w:bottom="284" w:left="1701" w:header="67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115" w:rsidRDefault="00FA7115">
      <w:r>
        <w:separator/>
      </w:r>
    </w:p>
  </w:endnote>
  <w:endnote w:type="continuationSeparator" w:id="0">
    <w:p w:rsidR="00FA7115" w:rsidRDefault="00FA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B02" w:rsidRDefault="00BE6B02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6B02" w:rsidRDefault="00BE6B02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6B02" w:rsidRDefault="00BE6B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519">
          <w:rPr>
            <w:noProof/>
          </w:rPr>
          <w:t>6</w:t>
        </w:r>
        <w:r>
          <w:rPr>
            <w:noProof/>
          </w:rPr>
          <w:fldChar w:fldCharType="end"/>
        </w:r>
        <w:r w:rsidR="0007463C">
          <w:rPr>
            <w:noProof/>
            <w:lang w:val="bg-BG"/>
          </w:rPr>
          <w:t>/6</w:t>
        </w:r>
      </w:p>
    </w:sdtContent>
  </w:sdt>
  <w:p w:rsidR="00BE6B02" w:rsidRDefault="00BE6B02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6B02" w:rsidRDefault="00BE6B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4FA1">
          <w:rPr>
            <w:noProof/>
          </w:rPr>
          <w:t>1</w:t>
        </w:r>
        <w:r>
          <w:rPr>
            <w:noProof/>
          </w:rPr>
          <w:fldChar w:fldCharType="end"/>
        </w:r>
        <w:r w:rsidR="0007463C">
          <w:rPr>
            <w:noProof/>
            <w:lang w:val="bg-BG"/>
          </w:rPr>
          <w:t>/6</w:t>
        </w:r>
      </w:p>
    </w:sdtContent>
  </w:sdt>
  <w:p w:rsidR="00BE6B02" w:rsidRPr="00EA3B1F" w:rsidRDefault="00BE6B0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115" w:rsidRDefault="00FA7115">
      <w:r>
        <w:separator/>
      </w:r>
    </w:p>
  </w:footnote>
  <w:footnote w:type="continuationSeparator" w:id="0">
    <w:p w:rsidR="00FA7115" w:rsidRDefault="00FA7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B02" w:rsidRPr="005B69F7" w:rsidRDefault="00BE6B02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2A6CDA16" wp14:editId="2CF73CD2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E6B02" w:rsidRPr="00497E4C" w:rsidRDefault="00BE6B02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3E516AD" wp14:editId="26A3A688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BE6B02" w:rsidRPr="00497E4C" w:rsidRDefault="00BE6B02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BE6B02" w:rsidRPr="0008521C" w:rsidRDefault="00BE6B02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3869A9" wp14:editId="623A6E1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BE6B02" w:rsidRPr="00473133" w:rsidRDefault="00BE6B02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5519"/>
    <w:rsid w:val="00025C86"/>
    <w:rsid w:val="000726C4"/>
    <w:rsid w:val="000729E0"/>
    <w:rsid w:val="0007463C"/>
    <w:rsid w:val="0008521C"/>
    <w:rsid w:val="00085656"/>
    <w:rsid w:val="00092F5D"/>
    <w:rsid w:val="000A0573"/>
    <w:rsid w:val="000A7C9D"/>
    <w:rsid w:val="000B0738"/>
    <w:rsid w:val="000D00EB"/>
    <w:rsid w:val="000D44D1"/>
    <w:rsid w:val="000E76DB"/>
    <w:rsid w:val="000F096E"/>
    <w:rsid w:val="000F18C8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3FB8"/>
    <w:rsid w:val="0020653E"/>
    <w:rsid w:val="00210BF3"/>
    <w:rsid w:val="00210F93"/>
    <w:rsid w:val="00216094"/>
    <w:rsid w:val="0023643E"/>
    <w:rsid w:val="00244889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45DC9"/>
    <w:rsid w:val="00551AC7"/>
    <w:rsid w:val="00553135"/>
    <w:rsid w:val="0057056E"/>
    <w:rsid w:val="00577BCA"/>
    <w:rsid w:val="00581238"/>
    <w:rsid w:val="0058707C"/>
    <w:rsid w:val="00592E14"/>
    <w:rsid w:val="00592E79"/>
    <w:rsid w:val="005972D2"/>
    <w:rsid w:val="005A33F2"/>
    <w:rsid w:val="005A3B17"/>
    <w:rsid w:val="005A7A46"/>
    <w:rsid w:val="005B2EA4"/>
    <w:rsid w:val="005B32A8"/>
    <w:rsid w:val="005B69F7"/>
    <w:rsid w:val="005D7788"/>
    <w:rsid w:val="005E0584"/>
    <w:rsid w:val="005E073E"/>
    <w:rsid w:val="00602A0B"/>
    <w:rsid w:val="006055E7"/>
    <w:rsid w:val="00613559"/>
    <w:rsid w:val="0063050D"/>
    <w:rsid w:val="00634BAE"/>
    <w:rsid w:val="006371F5"/>
    <w:rsid w:val="00643D96"/>
    <w:rsid w:val="006464F3"/>
    <w:rsid w:val="00662E95"/>
    <w:rsid w:val="00674CFC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458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4FA1"/>
    <w:rsid w:val="007A6290"/>
    <w:rsid w:val="007C14DE"/>
    <w:rsid w:val="007D32BD"/>
    <w:rsid w:val="007E01BE"/>
    <w:rsid w:val="007E56CC"/>
    <w:rsid w:val="007E5D9F"/>
    <w:rsid w:val="00807DAB"/>
    <w:rsid w:val="00813AC6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38A0"/>
    <w:rsid w:val="00921D1B"/>
    <w:rsid w:val="00936425"/>
    <w:rsid w:val="009366CD"/>
    <w:rsid w:val="00940049"/>
    <w:rsid w:val="0094062C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AE3353"/>
    <w:rsid w:val="00B11C9D"/>
    <w:rsid w:val="00B11EE0"/>
    <w:rsid w:val="00B16FBD"/>
    <w:rsid w:val="00B17ED6"/>
    <w:rsid w:val="00B311D6"/>
    <w:rsid w:val="00B43EF4"/>
    <w:rsid w:val="00B50C5F"/>
    <w:rsid w:val="00BA3C19"/>
    <w:rsid w:val="00BA419A"/>
    <w:rsid w:val="00BA4F28"/>
    <w:rsid w:val="00BA6490"/>
    <w:rsid w:val="00BB3C7C"/>
    <w:rsid w:val="00BB5D06"/>
    <w:rsid w:val="00BC7BAE"/>
    <w:rsid w:val="00BD421F"/>
    <w:rsid w:val="00BD4AFC"/>
    <w:rsid w:val="00BE6B02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75687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F78"/>
    <w:rsid w:val="00D5613E"/>
    <w:rsid w:val="00D607AD"/>
    <w:rsid w:val="00D60B73"/>
    <w:rsid w:val="00D61AE4"/>
    <w:rsid w:val="00D72380"/>
    <w:rsid w:val="00D7472F"/>
    <w:rsid w:val="00D75C63"/>
    <w:rsid w:val="00D80ED0"/>
    <w:rsid w:val="00D92A91"/>
    <w:rsid w:val="00DA0861"/>
    <w:rsid w:val="00DA6307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A7115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92A0D-C8F7-4646-AA82-B7C6581AF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2623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17545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</cp:revision>
  <cp:lastPrinted>2017-12-13T13:16:00Z</cp:lastPrinted>
  <dcterms:created xsi:type="dcterms:W3CDTF">2020-12-16T13:13:00Z</dcterms:created>
  <dcterms:modified xsi:type="dcterms:W3CDTF">2020-12-22T07:43:00Z</dcterms:modified>
</cp:coreProperties>
</file>